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CF" w:rsidRDefault="00BF4CE4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第５号様式（第７条第１項）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　高　橋　恭　市　様</w:t>
      </w:r>
    </w:p>
    <w:p w:rsidR="00281FCF" w:rsidRDefault="00281FCF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281FCF" w:rsidRDefault="00BF4CE4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　　　　　　　　　印</w:t>
      </w: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申請の取下げに関する届出書</w:t>
      </w: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 xml:space="preserve">　　　　年　　月　　日付けをもって申請いたしました　　　　年度富津市</w:t>
      </w:r>
      <w:r w:rsidR="003F32CD">
        <w:rPr>
          <w:rFonts w:hint="eastAsia"/>
          <w:kern w:val="2"/>
        </w:rPr>
        <w:t>環境美化</w:t>
      </w:r>
      <w:bookmarkStart w:id="0" w:name="_GoBack"/>
      <w:bookmarkEnd w:id="0"/>
      <w:r>
        <w:rPr>
          <w:rFonts w:hint="eastAsia"/>
          <w:kern w:val="2"/>
        </w:rPr>
        <w:t>事業補助金交付申請について、次の理由により申請を取り下げしたいので届け出いたします。</w:t>
      </w:r>
    </w:p>
    <w:p w:rsidR="00281FCF" w:rsidRDefault="00281FCF">
      <w:pPr>
        <w:adjustRightInd w:val="0"/>
        <w:rPr>
          <w:rFonts w:asciiTheme="minorEastAsia" w:eastAsiaTheme="minorEastAsia" w:hAnsiTheme="minorEastAsia"/>
        </w:rPr>
      </w:pPr>
    </w:p>
    <w:p w:rsidR="00281FCF" w:rsidRDefault="00BF4CE4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　由</w:t>
      </w:r>
    </w:p>
    <w:sectPr w:rsidR="00281FCF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20D" w:rsidRDefault="00D5720D">
      <w:r>
        <w:separator/>
      </w:r>
    </w:p>
  </w:endnote>
  <w:endnote w:type="continuationSeparator" w:id="0">
    <w:p w:rsidR="00D5720D" w:rsidRDefault="00D5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20D" w:rsidRDefault="00D5720D">
      <w:r>
        <w:separator/>
      </w:r>
    </w:p>
  </w:footnote>
  <w:footnote w:type="continuationSeparator" w:id="0">
    <w:p w:rsidR="00D5720D" w:rsidRDefault="00D57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FCF"/>
    <w:rsid w:val="00281FCF"/>
    <w:rsid w:val="003F32CD"/>
    <w:rsid w:val="008D707F"/>
    <w:rsid w:val="00BF4CE4"/>
    <w:rsid w:val="00D5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08C0B7"/>
  <w15:docId w15:val="{A6141F02-AC6C-4E02-AEAD-02C06523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</Words>
  <Characters>144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桑田　正和</cp:lastModifiedBy>
  <cp:revision>18</cp:revision>
  <cp:lastPrinted>2018-02-27T01:18:00Z</cp:lastPrinted>
  <dcterms:created xsi:type="dcterms:W3CDTF">2018-02-26T08:20:00Z</dcterms:created>
  <dcterms:modified xsi:type="dcterms:W3CDTF">2022-03-27T11:03:00Z</dcterms:modified>
</cp:coreProperties>
</file>